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6D24" w14:textId="4D8D9BB5" w:rsidR="00F3344F" w:rsidRDefault="00612C44" w:rsidP="00612C4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9B4E83" wp14:editId="5C7C604C">
            <wp:simplePos x="0" y="0"/>
            <wp:positionH relativeFrom="margin">
              <wp:posOffset>-971550</wp:posOffset>
            </wp:positionH>
            <wp:positionV relativeFrom="page">
              <wp:posOffset>-419100</wp:posOffset>
            </wp:positionV>
            <wp:extent cx="8105775" cy="11052175"/>
            <wp:effectExtent l="76200" t="76200" r="142875" b="130175"/>
            <wp:wrapTight wrapText="bothSides">
              <wp:wrapPolygon edited="0">
                <wp:start x="-102" y="-149"/>
                <wp:lineTo x="-203" y="-112"/>
                <wp:lineTo x="-203" y="21668"/>
                <wp:lineTo x="-102" y="21817"/>
                <wp:lineTo x="21828" y="21817"/>
                <wp:lineTo x="21930" y="21370"/>
                <wp:lineTo x="21930" y="484"/>
                <wp:lineTo x="21828" y="-74"/>
                <wp:lineTo x="21828" y="-149"/>
                <wp:lineTo x="-102" y="-149"/>
              </wp:wrapPolygon>
            </wp:wrapTight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ermanwith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5775" cy="11052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44"/>
    <w:rsid w:val="00612C44"/>
    <w:rsid w:val="00F3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D970"/>
  <w15:chartTrackingRefBased/>
  <w15:docId w15:val="{D0D32BFC-4FD2-4879-8B2C-A47328D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Hill</dc:creator>
  <cp:keywords/>
  <dc:description/>
  <cp:lastModifiedBy>Joanna Hill</cp:lastModifiedBy>
  <cp:revision>1</cp:revision>
  <dcterms:created xsi:type="dcterms:W3CDTF">2020-05-02T20:16:00Z</dcterms:created>
  <dcterms:modified xsi:type="dcterms:W3CDTF">2020-05-02T20:20:00Z</dcterms:modified>
</cp:coreProperties>
</file>